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olvasoszemuveghu.com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olvasoszemuveghu.com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http://olvasoszemuveghu.com/adatvedelem/aszf.php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http://olvasoszemuveghu.com/adatvedelem/ASZF_Letoltes.php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olvasoszemuveghu.com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http://olvasoszemuveghu.com/adatvedelem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olvasoszemuveghu.com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